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4F" w:rsidRPr="00271E75" w:rsidRDefault="00A7254F" w:rsidP="00EE1466">
      <w:pPr>
        <w:rPr>
          <w:color w:val="000000"/>
        </w:rPr>
      </w:pPr>
    </w:p>
    <w:p w:rsidR="00A7254F" w:rsidRPr="00271E75" w:rsidRDefault="00617625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　　　</w:t>
      </w:r>
      <w:r w:rsidR="00A7254F" w:rsidRPr="00271E75">
        <w:rPr>
          <w:rFonts w:hint="eastAsia"/>
          <w:color w:val="000000"/>
        </w:rPr>
        <w:t>出会い支援事業計画（実績）書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040"/>
      </w:tblGrid>
      <w:tr w:rsidR="00B470CA" w:rsidRPr="00271E75">
        <w:trPr>
          <w:trHeight w:val="720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事業の名称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470CA" w:rsidP="00B470CA">
            <w:pPr>
              <w:rPr>
                <w:color w:val="000000"/>
              </w:rPr>
            </w:pPr>
          </w:p>
        </w:tc>
      </w:tr>
      <w:tr w:rsidR="00B470CA" w:rsidRPr="00271E75">
        <w:trPr>
          <w:trHeight w:val="900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877062" w:rsidRDefault="00B470CA" w:rsidP="00540F59">
            <w:pPr>
              <w:rPr>
                <w:color w:val="000000"/>
              </w:rPr>
            </w:pPr>
            <w:r w:rsidRPr="00877062">
              <w:rPr>
                <w:rFonts w:hint="eastAsia"/>
                <w:color w:val="000000"/>
              </w:rPr>
              <w:t>事業</w:t>
            </w:r>
            <w:r w:rsidR="00540F59" w:rsidRPr="00877062">
              <w:rPr>
                <w:rFonts w:hint="eastAsia"/>
                <w:color w:val="000000"/>
              </w:rPr>
              <w:t>者</w:t>
            </w:r>
            <w:r w:rsidRPr="00877062">
              <w:rPr>
                <w:rFonts w:hint="eastAsia"/>
                <w:color w:val="000000"/>
              </w:rPr>
              <w:t>名</w:t>
            </w:r>
          </w:p>
        </w:tc>
        <w:tc>
          <w:tcPr>
            <w:tcW w:w="6660" w:type="dxa"/>
            <w:gridSpan w:val="2"/>
          </w:tcPr>
          <w:p w:rsidR="00B470CA" w:rsidRPr="00271E75" w:rsidRDefault="00B470CA" w:rsidP="00B470CA">
            <w:pPr>
              <w:rPr>
                <w:color w:val="000000"/>
              </w:rPr>
            </w:pPr>
          </w:p>
        </w:tc>
      </w:tr>
      <w:tr w:rsidR="00B470CA" w:rsidRPr="00271E75">
        <w:trPr>
          <w:trHeight w:val="510"/>
        </w:trPr>
        <w:tc>
          <w:tcPr>
            <w:tcW w:w="1980" w:type="dxa"/>
            <w:vMerge w:val="restart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事業着手及び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完了予定時期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着手予定</w:t>
            </w:r>
          </w:p>
        </w:tc>
        <w:tc>
          <w:tcPr>
            <w:tcW w:w="5040" w:type="dxa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B470CA" w:rsidRPr="00271E75">
        <w:trPr>
          <w:trHeight w:val="735"/>
        </w:trPr>
        <w:tc>
          <w:tcPr>
            <w:tcW w:w="1980" w:type="dxa"/>
            <w:vMerge/>
          </w:tcPr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完了予定</w:t>
            </w:r>
          </w:p>
        </w:tc>
        <w:tc>
          <w:tcPr>
            <w:tcW w:w="504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861E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B470CA" w:rsidRPr="00271E75">
        <w:trPr>
          <w:trHeight w:val="3405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事業の内容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861E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271E75">
              <w:rPr>
                <w:rFonts w:hint="eastAsia"/>
                <w:color w:val="000000"/>
                <w:sz w:val="20"/>
                <w:szCs w:val="20"/>
              </w:rPr>
              <w:t>企画内容</w:t>
            </w:r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271E75">
              <w:rPr>
                <w:rFonts w:hint="eastAsia"/>
                <w:color w:val="000000"/>
                <w:sz w:val="20"/>
                <w:szCs w:val="20"/>
              </w:rPr>
              <w:t>参加者募集方法</w:t>
            </w:r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271E75">
              <w:rPr>
                <w:rFonts w:hint="eastAsia"/>
                <w:color w:val="000000"/>
                <w:sz w:val="20"/>
                <w:szCs w:val="20"/>
              </w:rPr>
              <w:t>参加者予定人員</w:t>
            </w:r>
            <w:bookmarkStart w:id="0" w:name="_GoBack"/>
            <w:bookmarkEnd w:id="0"/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271E75">
              <w:rPr>
                <w:rFonts w:hint="eastAsia"/>
                <w:color w:val="000000"/>
                <w:sz w:val="20"/>
                <w:szCs w:val="20"/>
              </w:rPr>
              <w:t>参加者へのフォロー体制</w:t>
            </w:r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</w:tr>
      <w:tr w:rsidR="00B470CA" w:rsidRPr="00271E75">
        <w:trPr>
          <w:trHeight w:val="1065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事業実施場所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</w:tr>
      <w:tr w:rsidR="00B470CA" w:rsidRPr="00271E75">
        <w:trPr>
          <w:trHeight w:val="885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事業費総額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B470CA" w:rsidRPr="00271E75">
        <w:trPr>
          <w:trHeight w:val="885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補助金申請額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861E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　　　　　　　　　　　　　　円</w:t>
            </w:r>
          </w:p>
        </w:tc>
      </w:tr>
      <w:tr w:rsidR="00B470CA" w:rsidRPr="00271E75">
        <w:trPr>
          <w:trHeight w:val="1065"/>
        </w:trPr>
        <w:tc>
          <w:tcPr>
            <w:tcW w:w="1980" w:type="dxa"/>
          </w:tcPr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次年度以降の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事業計画</w:t>
            </w: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  <w:tc>
          <w:tcPr>
            <w:tcW w:w="6660" w:type="dxa"/>
            <w:gridSpan w:val="2"/>
          </w:tcPr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470CA">
            <w:pPr>
              <w:widowControl/>
              <w:jc w:val="left"/>
              <w:rPr>
                <w:color w:val="000000"/>
              </w:rPr>
            </w:pPr>
          </w:p>
          <w:p w:rsidR="00B470CA" w:rsidRPr="00271E75" w:rsidRDefault="00B470CA" w:rsidP="00B470CA">
            <w:pPr>
              <w:rPr>
                <w:color w:val="000000"/>
              </w:rPr>
            </w:pPr>
          </w:p>
        </w:tc>
      </w:tr>
    </w:tbl>
    <w:p w:rsidR="00A7254F" w:rsidRPr="00271E75" w:rsidRDefault="00B470CA" w:rsidP="00EE1466">
      <w:pPr>
        <w:rPr>
          <w:color w:val="000000"/>
        </w:rPr>
      </w:pPr>
      <w:r w:rsidRPr="00271E75">
        <w:rPr>
          <w:rFonts w:hint="eastAsia"/>
          <w:color w:val="000000"/>
        </w:rPr>
        <w:t>備考</w:t>
      </w:r>
    </w:p>
    <w:p w:rsidR="00B470CA" w:rsidRPr="00271E75" w:rsidRDefault="00B470CA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</w:t>
      </w:r>
      <w:r w:rsidR="0025714C" w:rsidRPr="00271E75">
        <w:rPr>
          <w:rFonts w:hint="eastAsia"/>
          <w:color w:val="000000"/>
        </w:rPr>
        <w:t>１</w:t>
      </w:r>
      <w:r w:rsidRPr="00271E75">
        <w:rPr>
          <w:rFonts w:hint="eastAsia"/>
          <w:color w:val="000000"/>
        </w:rPr>
        <w:t xml:space="preserve">　事業の内容は、詳細に記入すること。</w:t>
      </w:r>
    </w:p>
    <w:p w:rsidR="00EA28AD" w:rsidRPr="00271E75" w:rsidRDefault="00B470CA" w:rsidP="001876EA">
      <w:r w:rsidRPr="00271E75">
        <w:rPr>
          <w:rFonts w:hint="eastAsia"/>
        </w:rPr>
        <w:t xml:space="preserve">　</w:t>
      </w:r>
      <w:r w:rsidR="0025714C" w:rsidRPr="00271E75">
        <w:rPr>
          <w:rFonts w:hint="eastAsia"/>
        </w:rPr>
        <w:t>２</w:t>
      </w:r>
      <w:r w:rsidR="00B17968" w:rsidRPr="00271E75">
        <w:rPr>
          <w:rFonts w:hint="eastAsia"/>
        </w:rPr>
        <w:t xml:space="preserve">　事業計画に関する、見積書、カタロ</w:t>
      </w:r>
      <w:r w:rsidRPr="00271E75">
        <w:rPr>
          <w:rFonts w:hint="eastAsia"/>
        </w:rPr>
        <w:t>グその他の参考資料を添付すること。</w:t>
      </w:r>
    </w:p>
    <w:sectPr w:rsidR="00EA28AD" w:rsidRPr="00271E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59" w:rsidRDefault="00540F59" w:rsidP="00540F59">
      <w:r>
        <w:separator/>
      </w:r>
    </w:p>
  </w:endnote>
  <w:endnote w:type="continuationSeparator" w:id="0">
    <w:p w:rsidR="00540F59" w:rsidRDefault="00540F59" w:rsidP="0054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59" w:rsidRDefault="00540F59" w:rsidP="00540F59">
      <w:r>
        <w:separator/>
      </w:r>
    </w:p>
  </w:footnote>
  <w:footnote w:type="continuationSeparator" w:id="0">
    <w:p w:rsidR="00540F59" w:rsidRDefault="00540F59" w:rsidP="0054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F0" w:rsidRDefault="00E031F0">
    <w:pPr>
      <w:pStyle w:val="a3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BC"/>
    <w:multiLevelType w:val="hybridMultilevel"/>
    <w:tmpl w:val="BC9C5D78"/>
    <w:lvl w:ilvl="0" w:tplc="D48470C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317719"/>
    <w:multiLevelType w:val="hybridMultilevel"/>
    <w:tmpl w:val="4280A866"/>
    <w:lvl w:ilvl="0" w:tplc="82C2E03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5B75E7"/>
    <w:multiLevelType w:val="hybridMultilevel"/>
    <w:tmpl w:val="B2B07B1E"/>
    <w:lvl w:ilvl="0" w:tplc="D466F49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A5FFE"/>
    <w:multiLevelType w:val="hybridMultilevel"/>
    <w:tmpl w:val="9664E556"/>
    <w:lvl w:ilvl="0" w:tplc="069046B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F23B5"/>
    <w:multiLevelType w:val="hybridMultilevel"/>
    <w:tmpl w:val="6EAE6524"/>
    <w:lvl w:ilvl="0" w:tplc="90A8F4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E90DFD"/>
    <w:multiLevelType w:val="hybridMultilevel"/>
    <w:tmpl w:val="2E08425E"/>
    <w:lvl w:ilvl="0" w:tplc="F6DAC4B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6344F5"/>
    <w:multiLevelType w:val="hybridMultilevel"/>
    <w:tmpl w:val="7C4E318A"/>
    <w:lvl w:ilvl="0" w:tplc="0BC26C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1E16612"/>
    <w:multiLevelType w:val="hybridMultilevel"/>
    <w:tmpl w:val="9B442484"/>
    <w:lvl w:ilvl="0" w:tplc="36863B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030287"/>
    <w:multiLevelType w:val="hybridMultilevel"/>
    <w:tmpl w:val="2708E1DE"/>
    <w:lvl w:ilvl="0" w:tplc="A4DCFB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317C83"/>
    <w:multiLevelType w:val="hybridMultilevel"/>
    <w:tmpl w:val="D30895B2"/>
    <w:lvl w:ilvl="0" w:tplc="730C00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10091B"/>
    <w:multiLevelType w:val="hybridMultilevel"/>
    <w:tmpl w:val="8CD677D2"/>
    <w:lvl w:ilvl="0" w:tplc="BFF0CB02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4555132"/>
    <w:multiLevelType w:val="hybridMultilevel"/>
    <w:tmpl w:val="3FCC066C"/>
    <w:lvl w:ilvl="0" w:tplc="58A050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8C86FCB"/>
    <w:multiLevelType w:val="hybridMultilevel"/>
    <w:tmpl w:val="7D8A7300"/>
    <w:lvl w:ilvl="0" w:tplc="A1F82AB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1800C4"/>
    <w:multiLevelType w:val="hybridMultilevel"/>
    <w:tmpl w:val="A62A3764"/>
    <w:lvl w:ilvl="0" w:tplc="836433FC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A"/>
    <w:rsid w:val="000020A0"/>
    <w:rsid w:val="000202CB"/>
    <w:rsid w:val="000273C2"/>
    <w:rsid w:val="0005375B"/>
    <w:rsid w:val="000A76B1"/>
    <w:rsid w:val="000B2FD9"/>
    <w:rsid w:val="00142869"/>
    <w:rsid w:val="00147F75"/>
    <w:rsid w:val="001876EA"/>
    <w:rsid w:val="001B69A7"/>
    <w:rsid w:val="001D04B4"/>
    <w:rsid w:val="001D124B"/>
    <w:rsid w:val="001D124F"/>
    <w:rsid w:val="002307FD"/>
    <w:rsid w:val="00243A2F"/>
    <w:rsid w:val="002513E9"/>
    <w:rsid w:val="0025714C"/>
    <w:rsid w:val="00271E75"/>
    <w:rsid w:val="002B08EE"/>
    <w:rsid w:val="002B66D3"/>
    <w:rsid w:val="0030447F"/>
    <w:rsid w:val="003766EA"/>
    <w:rsid w:val="00377A22"/>
    <w:rsid w:val="00383285"/>
    <w:rsid w:val="00395E7B"/>
    <w:rsid w:val="0040133B"/>
    <w:rsid w:val="00403F3F"/>
    <w:rsid w:val="0042380A"/>
    <w:rsid w:val="00460434"/>
    <w:rsid w:val="00485739"/>
    <w:rsid w:val="004C5948"/>
    <w:rsid w:val="004F77D0"/>
    <w:rsid w:val="00540F59"/>
    <w:rsid w:val="005A544B"/>
    <w:rsid w:val="005C666B"/>
    <w:rsid w:val="005F235A"/>
    <w:rsid w:val="00617625"/>
    <w:rsid w:val="006326AD"/>
    <w:rsid w:val="00650434"/>
    <w:rsid w:val="00673653"/>
    <w:rsid w:val="006C2344"/>
    <w:rsid w:val="007925A1"/>
    <w:rsid w:val="00796AEE"/>
    <w:rsid w:val="007D34BB"/>
    <w:rsid w:val="007D4DFD"/>
    <w:rsid w:val="007F22F1"/>
    <w:rsid w:val="00843D2D"/>
    <w:rsid w:val="00877062"/>
    <w:rsid w:val="00882C23"/>
    <w:rsid w:val="00893F97"/>
    <w:rsid w:val="008C2502"/>
    <w:rsid w:val="008E2401"/>
    <w:rsid w:val="0091550D"/>
    <w:rsid w:val="0092157E"/>
    <w:rsid w:val="00927C6E"/>
    <w:rsid w:val="0093512A"/>
    <w:rsid w:val="00981729"/>
    <w:rsid w:val="00A7254F"/>
    <w:rsid w:val="00A90FFA"/>
    <w:rsid w:val="00AF0F4B"/>
    <w:rsid w:val="00B024EA"/>
    <w:rsid w:val="00B03745"/>
    <w:rsid w:val="00B17968"/>
    <w:rsid w:val="00B470CA"/>
    <w:rsid w:val="00B861EA"/>
    <w:rsid w:val="00B93E4C"/>
    <w:rsid w:val="00BC7249"/>
    <w:rsid w:val="00C06F99"/>
    <w:rsid w:val="00C2189E"/>
    <w:rsid w:val="00C375FB"/>
    <w:rsid w:val="00C4144C"/>
    <w:rsid w:val="00C61A49"/>
    <w:rsid w:val="00C87E57"/>
    <w:rsid w:val="00CA4FCD"/>
    <w:rsid w:val="00CD082B"/>
    <w:rsid w:val="00CF5AC4"/>
    <w:rsid w:val="00DA033D"/>
    <w:rsid w:val="00DC5CA9"/>
    <w:rsid w:val="00DD787D"/>
    <w:rsid w:val="00DE09D4"/>
    <w:rsid w:val="00E031F0"/>
    <w:rsid w:val="00E056A9"/>
    <w:rsid w:val="00E44137"/>
    <w:rsid w:val="00E64325"/>
    <w:rsid w:val="00E72827"/>
    <w:rsid w:val="00E77194"/>
    <w:rsid w:val="00E81A5F"/>
    <w:rsid w:val="00EA28AD"/>
    <w:rsid w:val="00EE1466"/>
    <w:rsid w:val="00F050A4"/>
    <w:rsid w:val="00F10771"/>
    <w:rsid w:val="00F50703"/>
    <w:rsid w:val="00F732DD"/>
    <w:rsid w:val="00F9658E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75319-C9E3-47C8-A25A-67F8C04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F59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F5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八幡平市出会い支援事業補助金交付要綱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八幡平市出会い支援事業補助金交付要綱</dc:title>
  <dc:subject/>
  <dc:creator>01107</dc:creator>
  <cp:keywords/>
  <dc:description/>
  <cp:lastModifiedBy>hachimantaishi</cp:lastModifiedBy>
  <cp:revision>5</cp:revision>
  <cp:lastPrinted>2009-06-16T00:09:00Z</cp:lastPrinted>
  <dcterms:created xsi:type="dcterms:W3CDTF">2023-03-29T07:11:00Z</dcterms:created>
  <dcterms:modified xsi:type="dcterms:W3CDTF">2023-05-30T00:20:00Z</dcterms:modified>
</cp:coreProperties>
</file>